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8E4CE6" w14:textId="12F50606" w:rsidR="007D35A1" w:rsidRPr="007D35A1" w:rsidRDefault="007D35A1" w:rsidP="007D35A1">
      <w:pPr>
        <w:spacing w:after="0"/>
        <w:jc w:val="center"/>
        <w:rPr>
          <w:b/>
          <w:bCs/>
          <w:sz w:val="48"/>
          <w:szCs w:val="48"/>
        </w:rPr>
      </w:pPr>
      <w:r>
        <w:rPr>
          <w:b/>
          <w:bCs/>
          <w:sz w:val="48"/>
          <w:szCs w:val="48"/>
        </w:rPr>
        <w:t xml:space="preserve">Terrors Of </w:t>
      </w:r>
      <w:r w:rsidR="007A3924">
        <w:rPr>
          <w:b/>
          <w:bCs/>
          <w:sz w:val="48"/>
          <w:szCs w:val="48"/>
        </w:rPr>
        <w:t>the</w:t>
      </w:r>
      <w:r>
        <w:rPr>
          <w:b/>
          <w:bCs/>
          <w:sz w:val="48"/>
          <w:szCs w:val="48"/>
        </w:rPr>
        <w:t xml:space="preserve"> Alligator Snapping Turtle</w:t>
      </w:r>
    </w:p>
    <w:p w14:paraId="7A2909CA" w14:textId="77777777" w:rsidR="007D35A1" w:rsidRDefault="007D35A1" w:rsidP="007D35A1">
      <w:pPr>
        <w:spacing w:after="0"/>
      </w:pPr>
    </w:p>
    <w:p w14:paraId="13697C80" w14:textId="77777777" w:rsidR="007D35A1" w:rsidRDefault="007D35A1" w:rsidP="007D35A1">
      <w:pPr>
        <w:spacing w:after="0"/>
      </w:pPr>
      <w:r>
        <w:t>In the heart of the spooky bayou, where the moss hangs low and the fog rolls thick, there lived a mischievous alligator snapping turtle named Timmy. With his sharp beak and ancient, ridged shell, Timmy was the biggest, oldest, and most feared creature in the swamp. But more than anything, Timmy loved Halloween. He wasn't interested in candy or costumes; he loved playing tricks on the other animals.</w:t>
      </w:r>
    </w:p>
    <w:p w14:paraId="50DA068D" w14:textId="77777777" w:rsidR="007D35A1" w:rsidRDefault="007D35A1" w:rsidP="007D35A1">
      <w:pPr>
        <w:spacing w:after="0"/>
      </w:pPr>
    </w:p>
    <w:p w14:paraId="573A3712" w14:textId="77777777" w:rsidR="007D35A1" w:rsidRDefault="007D35A1" w:rsidP="007D35A1">
      <w:pPr>
        <w:spacing w:after="0"/>
      </w:pPr>
      <w:r>
        <w:t>Every Halloween, Timmy would hide in the murky water, waiting for someone to pass by. Then, with a sudden snap, he'd startle them, sending them scurrying into the night. He found it hilarious, but the other animals didn't think so. They were afraid to venture near the swamp during Halloween, worried that Timmy would pop out and frighten them.</w:t>
      </w:r>
    </w:p>
    <w:p w14:paraId="6F5FA44C" w14:textId="77777777" w:rsidR="007D35A1" w:rsidRDefault="007D35A1" w:rsidP="007D35A1">
      <w:pPr>
        <w:spacing w:after="0"/>
      </w:pPr>
    </w:p>
    <w:p w14:paraId="432EF3FE" w14:textId="77777777" w:rsidR="007D35A1" w:rsidRDefault="007D35A1" w:rsidP="007D35A1">
      <w:pPr>
        <w:spacing w:after="0"/>
      </w:pPr>
      <w:r>
        <w:t>One Halloween night, Timmy was feeling especially sneaky. He decided to play the biggest trick ever. As the sun set and the moon rose high, Timmy crawled out of the water and slithered onto the bank. He hid among the fallen leaves, waiting for his first victim.</w:t>
      </w:r>
    </w:p>
    <w:p w14:paraId="7B531ED4" w14:textId="77777777" w:rsidR="007D35A1" w:rsidRDefault="007D35A1" w:rsidP="007D35A1">
      <w:pPr>
        <w:spacing w:after="0"/>
      </w:pPr>
    </w:p>
    <w:p w14:paraId="3ED296C3" w14:textId="77777777" w:rsidR="007D35A1" w:rsidRDefault="007D35A1" w:rsidP="007D35A1">
      <w:pPr>
        <w:spacing w:after="0"/>
      </w:pPr>
      <w:r>
        <w:t xml:space="preserve">Soon, a group of baby raccoons came trotting down the path, giggling and chattering about their Halloween treats. Timmy stayed perfectly </w:t>
      </w:r>
      <w:proofErr w:type="gramStart"/>
      <w:r>
        <w:t>still,</w:t>
      </w:r>
      <w:proofErr w:type="gramEnd"/>
      <w:r>
        <w:t xml:space="preserve"> his dark eyes gleaming with anticipation.</w:t>
      </w:r>
    </w:p>
    <w:p w14:paraId="2FEE9879" w14:textId="77777777" w:rsidR="007D35A1" w:rsidRDefault="007D35A1" w:rsidP="007D35A1">
      <w:pPr>
        <w:spacing w:after="0"/>
      </w:pPr>
    </w:p>
    <w:p w14:paraId="6F5C276E" w14:textId="77777777" w:rsidR="007D35A1" w:rsidRDefault="007D35A1" w:rsidP="007D35A1">
      <w:pPr>
        <w:spacing w:after="0"/>
      </w:pPr>
      <w:r>
        <w:t>Just as the raccoons were about to pass, Timmy sprang out, snapping his jaws with a loud "CRACK!" The raccoons screamed and bolted in every direction, dropping their candy and leaving Timmy laughing uproariously.</w:t>
      </w:r>
    </w:p>
    <w:p w14:paraId="3D61A01F" w14:textId="77777777" w:rsidR="007D35A1" w:rsidRDefault="007D35A1" w:rsidP="007D35A1">
      <w:pPr>
        <w:spacing w:after="0"/>
      </w:pPr>
    </w:p>
    <w:p w14:paraId="65489429" w14:textId="77777777" w:rsidR="007D35A1" w:rsidRDefault="007D35A1" w:rsidP="007D35A1">
      <w:pPr>
        <w:spacing w:after="0"/>
      </w:pPr>
      <w:r>
        <w:t>"That was the best one yet!" Timmy chuckled to himself, his shell shaking with glee.</w:t>
      </w:r>
    </w:p>
    <w:p w14:paraId="2C68CD00" w14:textId="77777777" w:rsidR="007D35A1" w:rsidRDefault="007D35A1" w:rsidP="007D35A1">
      <w:pPr>
        <w:spacing w:after="0"/>
      </w:pPr>
    </w:p>
    <w:p w14:paraId="4B8D4640" w14:textId="77777777" w:rsidR="007D35A1" w:rsidRDefault="007D35A1" w:rsidP="007D35A1">
      <w:pPr>
        <w:spacing w:after="0"/>
      </w:pPr>
      <w:r>
        <w:t>But as Timmy prepared to go back to his hiding spot, he heard a small, frightened voice. "Help! Someone, please help!"</w:t>
      </w:r>
    </w:p>
    <w:p w14:paraId="05CCE982" w14:textId="77777777" w:rsidR="007D35A1" w:rsidRDefault="007D35A1" w:rsidP="007D35A1">
      <w:pPr>
        <w:spacing w:after="0"/>
      </w:pPr>
    </w:p>
    <w:p w14:paraId="2126D50E" w14:textId="77777777" w:rsidR="007D35A1" w:rsidRDefault="007D35A1" w:rsidP="007D35A1">
      <w:pPr>
        <w:spacing w:after="0"/>
      </w:pPr>
      <w:r>
        <w:t>Timmy followed the voice and found a tiny, shivering firefly tangled in a spider's web. The firefly’s wings were caught, and she couldn't break free.</w:t>
      </w:r>
    </w:p>
    <w:p w14:paraId="69C82FBB" w14:textId="77777777" w:rsidR="007D35A1" w:rsidRDefault="007D35A1" w:rsidP="007D35A1">
      <w:pPr>
        <w:spacing w:after="0"/>
      </w:pPr>
    </w:p>
    <w:p w14:paraId="3FDC1B3C" w14:textId="77777777" w:rsidR="007D35A1" w:rsidRDefault="007D35A1" w:rsidP="007D35A1">
      <w:pPr>
        <w:spacing w:after="0"/>
      </w:pPr>
      <w:r>
        <w:t xml:space="preserve">Timmy stared at her, remembering how much he enjoyed scaring others, but something in the firefly’s trembling plea made him pause. He realized that his tricks might be fun for him, but they were </w:t>
      </w:r>
      <w:proofErr w:type="gramStart"/>
      <w:r>
        <w:t>really scary</w:t>
      </w:r>
      <w:proofErr w:type="gramEnd"/>
      <w:r>
        <w:t xml:space="preserve"> for everyone else.</w:t>
      </w:r>
    </w:p>
    <w:p w14:paraId="7A0DA1C3" w14:textId="77777777" w:rsidR="007D35A1" w:rsidRDefault="007D35A1" w:rsidP="007D35A1">
      <w:pPr>
        <w:spacing w:after="0"/>
      </w:pPr>
    </w:p>
    <w:p w14:paraId="7803B54A" w14:textId="77777777" w:rsidR="007D35A1" w:rsidRDefault="007D35A1" w:rsidP="007D35A1">
      <w:pPr>
        <w:spacing w:after="0"/>
      </w:pPr>
      <w:r>
        <w:lastRenderedPageBreak/>
        <w:t>Timmy took a deep breath and gently used his sharp beak to snip the strands of the web. The firefly fluttered free and hovered before Timmy, her light glowing brighter.</w:t>
      </w:r>
    </w:p>
    <w:p w14:paraId="414ED709" w14:textId="77777777" w:rsidR="007D35A1" w:rsidRDefault="007D35A1" w:rsidP="007D35A1">
      <w:pPr>
        <w:spacing w:after="0"/>
      </w:pPr>
    </w:p>
    <w:p w14:paraId="089C578E" w14:textId="77777777" w:rsidR="007D35A1" w:rsidRDefault="007D35A1" w:rsidP="007D35A1">
      <w:pPr>
        <w:spacing w:after="0"/>
      </w:pPr>
      <w:r>
        <w:t>"Thank you, Timmy," she said softly. "I was so scared. I thought I was going to be stuck there forever."</w:t>
      </w:r>
    </w:p>
    <w:p w14:paraId="70D7898C" w14:textId="77777777" w:rsidR="007D35A1" w:rsidRDefault="007D35A1" w:rsidP="007D35A1">
      <w:pPr>
        <w:spacing w:after="0"/>
      </w:pPr>
    </w:p>
    <w:p w14:paraId="17C4AB16" w14:textId="77777777" w:rsidR="007D35A1" w:rsidRDefault="007D35A1" w:rsidP="007D35A1">
      <w:pPr>
        <w:spacing w:after="0"/>
      </w:pPr>
      <w:r>
        <w:t>Timmy felt a warmth in his heart that he had never felt before. "I'm sorry for all the tricks I played on you and the other animals," Timmy admitted. "I just wanted to have fun, but I didn't realize how much it scared everyone."</w:t>
      </w:r>
    </w:p>
    <w:p w14:paraId="6EE41BC5" w14:textId="77777777" w:rsidR="007D35A1" w:rsidRDefault="007D35A1" w:rsidP="007D35A1">
      <w:pPr>
        <w:spacing w:after="0"/>
      </w:pPr>
    </w:p>
    <w:p w14:paraId="400A37EC" w14:textId="77777777" w:rsidR="007D35A1" w:rsidRDefault="007D35A1" w:rsidP="007D35A1">
      <w:pPr>
        <w:spacing w:after="0"/>
      </w:pPr>
      <w:r>
        <w:t>The firefly smiled. "Playing tricks is fun, but only when everyone is in on the joke. Maybe next Halloween, you can join in the fun without scaring anyone."</w:t>
      </w:r>
    </w:p>
    <w:p w14:paraId="63102D2D" w14:textId="77777777" w:rsidR="007D35A1" w:rsidRDefault="007D35A1" w:rsidP="007D35A1">
      <w:pPr>
        <w:spacing w:after="0"/>
      </w:pPr>
    </w:p>
    <w:p w14:paraId="7EA20C62" w14:textId="77777777" w:rsidR="007D35A1" w:rsidRDefault="007D35A1" w:rsidP="007D35A1">
      <w:pPr>
        <w:spacing w:after="0"/>
      </w:pPr>
      <w:r>
        <w:t>Timmy thought about it and nodded. "You're right. From now on, I'll be a helper instead of a trickster."</w:t>
      </w:r>
    </w:p>
    <w:p w14:paraId="29C2012A" w14:textId="77777777" w:rsidR="007D35A1" w:rsidRDefault="007D35A1" w:rsidP="007D35A1">
      <w:pPr>
        <w:spacing w:after="0"/>
      </w:pPr>
    </w:p>
    <w:p w14:paraId="12B381F3" w14:textId="77777777" w:rsidR="007D35A1" w:rsidRDefault="007D35A1" w:rsidP="007D35A1">
      <w:pPr>
        <w:spacing w:after="0"/>
      </w:pPr>
      <w:r>
        <w:t>And so, the next Halloween, instead of hiding and scaring the animals, Timmy used his strength to carry the little ones on his back, helping them reach high branches to pick the best treats. He even helped decorate the swamp with glowing jack-o’-lanterns, making it a fun and spooky place for everyone to enjoy.</w:t>
      </w:r>
    </w:p>
    <w:p w14:paraId="0B8D0B04" w14:textId="77777777" w:rsidR="007D35A1" w:rsidRDefault="007D35A1" w:rsidP="007D35A1">
      <w:pPr>
        <w:spacing w:after="0"/>
      </w:pPr>
    </w:p>
    <w:p w14:paraId="3CEC53B9" w14:textId="77777777" w:rsidR="007D35A1" w:rsidRDefault="007D35A1" w:rsidP="007D35A1">
      <w:pPr>
        <w:spacing w:after="0"/>
      </w:pPr>
      <w:r>
        <w:t>The other animals were surprised at first, but soon they realized that Timmy had changed. They all had a wonderful Halloween together, with no tricks—just treats and laughter.</w:t>
      </w:r>
    </w:p>
    <w:p w14:paraId="5154ADAF" w14:textId="77777777" w:rsidR="007D35A1" w:rsidRDefault="007D35A1" w:rsidP="007D35A1">
      <w:pPr>
        <w:spacing w:after="0"/>
      </w:pPr>
    </w:p>
    <w:p w14:paraId="3897E55F" w14:textId="77777777" w:rsidR="007D35A1" w:rsidRDefault="007D35A1" w:rsidP="007D35A1">
      <w:pPr>
        <w:spacing w:after="0"/>
      </w:pPr>
      <w:r>
        <w:t>Timmy learned that the best part of Halloween wasn't scaring others but making sure everyone had fun. From that night on, Timmy was no longer known as the Trickster Turtle but as Timmy the Friendly Turtle, the one who brought the whole swamp together for the best Halloween ever.</w:t>
      </w:r>
    </w:p>
    <w:p w14:paraId="36473C56" w14:textId="77777777" w:rsidR="007D35A1" w:rsidRDefault="007D35A1" w:rsidP="007D35A1"/>
    <w:p w14:paraId="25F6A93D" w14:textId="581F19EE" w:rsidR="007D35A1" w:rsidRDefault="007D35A1" w:rsidP="007D35A1"/>
    <w:sectPr w:rsidR="007D35A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59773C" w14:textId="77777777" w:rsidR="00C22ABC" w:rsidRDefault="00C22ABC" w:rsidP="007D35A1">
      <w:pPr>
        <w:spacing w:after="0" w:line="240" w:lineRule="auto"/>
      </w:pPr>
      <w:r>
        <w:separator/>
      </w:r>
    </w:p>
  </w:endnote>
  <w:endnote w:type="continuationSeparator" w:id="0">
    <w:p w14:paraId="55B32D69" w14:textId="77777777" w:rsidR="00C22ABC" w:rsidRDefault="00C22ABC" w:rsidP="007D3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B71402" w14:textId="77777777" w:rsidR="00C22ABC" w:rsidRDefault="00C22ABC" w:rsidP="007D35A1">
      <w:pPr>
        <w:spacing w:after="0" w:line="240" w:lineRule="auto"/>
      </w:pPr>
      <w:r>
        <w:separator/>
      </w:r>
    </w:p>
  </w:footnote>
  <w:footnote w:type="continuationSeparator" w:id="0">
    <w:p w14:paraId="4AE1E4E8" w14:textId="77777777" w:rsidR="00C22ABC" w:rsidRDefault="00C22ABC" w:rsidP="007D35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5A1"/>
    <w:rsid w:val="007A3924"/>
    <w:rsid w:val="007B1557"/>
    <w:rsid w:val="007D35A1"/>
    <w:rsid w:val="00C22AB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7CEFB"/>
  <w15:chartTrackingRefBased/>
  <w15:docId w15:val="{07CA0AE0-1CFC-4900-8E2B-56DFBA790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D35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D35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D35A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D35A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D35A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D35A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D35A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D35A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D35A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35A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D35A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D35A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D35A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D35A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D35A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D35A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D35A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D35A1"/>
    <w:rPr>
      <w:rFonts w:eastAsiaTheme="majorEastAsia" w:cstheme="majorBidi"/>
      <w:color w:val="272727" w:themeColor="text1" w:themeTint="D8"/>
    </w:rPr>
  </w:style>
  <w:style w:type="paragraph" w:styleId="Title">
    <w:name w:val="Title"/>
    <w:basedOn w:val="Normal"/>
    <w:next w:val="Normal"/>
    <w:link w:val="TitleChar"/>
    <w:uiPriority w:val="10"/>
    <w:qFormat/>
    <w:rsid w:val="007D35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D35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D35A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D35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D35A1"/>
    <w:pPr>
      <w:spacing w:before="160"/>
      <w:jc w:val="center"/>
    </w:pPr>
    <w:rPr>
      <w:i/>
      <w:iCs/>
      <w:color w:val="404040" w:themeColor="text1" w:themeTint="BF"/>
    </w:rPr>
  </w:style>
  <w:style w:type="character" w:customStyle="1" w:styleId="QuoteChar">
    <w:name w:val="Quote Char"/>
    <w:basedOn w:val="DefaultParagraphFont"/>
    <w:link w:val="Quote"/>
    <w:uiPriority w:val="29"/>
    <w:rsid w:val="007D35A1"/>
    <w:rPr>
      <w:i/>
      <w:iCs/>
      <w:color w:val="404040" w:themeColor="text1" w:themeTint="BF"/>
    </w:rPr>
  </w:style>
  <w:style w:type="paragraph" w:styleId="ListParagraph">
    <w:name w:val="List Paragraph"/>
    <w:basedOn w:val="Normal"/>
    <w:uiPriority w:val="34"/>
    <w:qFormat/>
    <w:rsid w:val="007D35A1"/>
    <w:pPr>
      <w:ind w:left="720"/>
      <w:contextualSpacing/>
    </w:pPr>
  </w:style>
  <w:style w:type="character" w:styleId="IntenseEmphasis">
    <w:name w:val="Intense Emphasis"/>
    <w:basedOn w:val="DefaultParagraphFont"/>
    <w:uiPriority w:val="21"/>
    <w:qFormat/>
    <w:rsid w:val="007D35A1"/>
    <w:rPr>
      <w:i/>
      <w:iCs/>
      <w:color w:val="0F4761" w:themeColor="accent1" w:themeShade="BF"/>
    </w:rPr>
  </w:style>
  <w:style w:type="paragraph" w:styleId="IntenseQuote">
    <w:name w:val="Intense Quote"/>
    <w:basedOn w:val="Normal"/>
    <w:next w:val="Normal"/>
    <w:link w:val="IntenseQuoteChar"/>
    <w:uiPriority w:val="30"/>
    <w:qFormat/>
    <w:rsid w:val="007D35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D35A1"/>
    <w:rPr>
      <w:i/>
      <w:iCs/>
      <w:color w:val="0F4761" w:themeColor="accent1" w:themeShade="BF"/>
    </w:rPr>
  </w:style>
  <w:style w:type="character" w:styleId="IntenseReference">
    <w:name w:val="Intense Reference"/>
    <w:basedOn w:val="DefaultParagraphFont"/>
    <w:uiPriority w:val="32"/>
    <w:qFormat/>
    <w:rsid w:val="007D35A1"/>
    <w:rPr>
      <w:b/>
      <w:bCs/>
      <w:smallCaps/>
      <w:color w:val="0F4761" w:themeColor="accent1" w:themeShade="BF"/>
      <w:spacing w:val="5"/>
    </w:rPr>
  </w:style>
  <w:style w:type="paragraph" w:styleId="Header">
    <w:name w:val="header"/>
    <w:basedOn w:val="Normal"/>
    <w:link w:val="HeaderChar"/>
    <w:uiPriority w:val="99"/>
    <w:unhideWhenUsed/>
    <w:rsid w:val="007D35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35A1"/>
  </w:style>
  <w:style w:type="paragraph" w:styleId="Footer">
    <w:name w:val="footer"/>
    <w:basedOn w:val="Normal"/>
    <w:link w:val="FooterChar"/>
    <w:uiPriority w:val="99"/>
    <w:unhideWhenUsed/>
    <w:rsid w:val="007D35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35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534</Words>
  <Characters>3048</Characters>
  <Application>Microsoft Office Word</Application>
  <DocSecurity>0</DocSecurity>
  <Lines>25</Lines>
  <Paragraphs>7</Paragraphs>
  <ScaleCrop>false</ScaleCrop>
  <Company/>
  <LinksUpToDate>false</LinksUpToDate>
  <CharactersWithSpaces>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cp:lastPrinted>2024-10-05T18:39:00Z</cp:lastPrinted>
  <dcterms:created xsi:type="dcterms:W3CDTF">2024-10-05T18:37:00Z</dcterms:created>
  <dcterms:modified xsi:type="dcterms:W3CDTF">2024-10-05T19:40:00Z</dcterms:modified>
</cp:coreProperties>
</file>